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 xml:space="preserve">Zápis </w:t>
      </w:r>
      <w:proofErr w:type="gramStart"/>
      <w:r>
        <w:rPr>
          <w:b/>
          <w:sz w:val="28"/>
          <w:szCs w:val="28"/>
        </w:rPr>
        <w:t>z</w:t>
      </w:r>
      <w:r w:rsidR="00744B8E"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> </w:t>
      </w:r>
      <w:r w:rsidR="00744B8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 schůze představenstva konané dne </w:t>
      </w:r>
      <w:r w:rsidR="00E5751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. </w:t>
      </w:r>
      <w:r w:rsidR="00744B8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2016 v 18:</w:t>
      </w:r>
      <w:r w:rsidR="008C5D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hod.</w:t>
      </w:r>
    </w:p>
    <w:p w:rsidR="00913582" w:rsidRDefault="00913582">
      <w:pPr>
        <w:jc w:val="both"/>
      </w:pPr>
    </w:p>
    <w:p w:rsidR="00913582" w:rsidRDefault="004A6480">
      <w:pPr>
        <w:ind w:left="1410" w:hanging="1410"/>
        <w:jc w:val="both"/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032">
        <w:rPr>
          <w:sz w:val="28"/>
          <w:szCs w:val="28"/>
        </w:rPr>
        <w:t xml:space="preserve">Sylva Kyselová (předsedkyně), Michal Petr </w:t>
      </w:r>
    </w:p>
    <w:p w:rsidR="00641D71" w:rsidRDefault="004A6480" w:rsidP="00641D71">
      <w:pPr>
        <w:ind w:left="211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032">
        <w:rPr>
          <w:sz w:val="28"/>
          <w:szCs w:val="28"/>
        </w:rPr>
        <w:t xml:space="preserve">Jan Uher, </w:t>
      </w:r>
      <w:r w:rsidR="00744B8E">
        <w:rPr>
          <w:sz w:val="28"/>
          <w:szCs w:val="28"/>
        </w:rPr>
        <w:t xml:space="preserve">Jaroslav Khol, </w:t>
      </w:r>
      <w:r w:rsidR="00041032">
        <w:rPr>
          <w:sz w:val="28"/>
          <w:szCs w:val="28"/>
        </w:rPr>
        <w:t>Markéta Pášová</w:t>
      </w:r>
    </w:p>
    <w:p w:rsidR="00E57519" w:rsidRPr="00641D71" w:rsidRDefault="00E57519" w:rsidP="00E57519">
      <w:pPr>
        <w:jc w:val="both"/>
        <w:rPr>
          <w:sz w:val="28"/>
          <w:szCs w:val="28"/>
        </w:rPr>
      </w:pPr>
      <w:r>
        <w:rPr>
          <w:sz w:val="28"/>
          <w:szCs w:val="28"/>
        </w:rPr>
        <w:t>Za kontrolní komisi:</w:t>
      </w:r>
      <w:r>
        <w:rPr>
          <w:sz w:val="28"/>
          <w:szCs w:val="28"/>
        </w:rPr>
        <w:tab/>
        <w:t>Jiří Kráčmar, Josef Klaus</w:t>
      </w:r>
    </w:p>
    <w:p w:rsidR="00B96CBC" w:rsidRPr="00641D71" w:rsidRDefault="00B96CBC" w:rsidP="00B96CBC">
      <w:pPr>
        <w:jc w:val="both"/>
        <w:rPr>
          <w:sz w:val="28"/>
          <w:szCs w:val="28"/>
        </w:rPr>
      </w:pPr>
    </w:p>
    <w:p w:rsidR="00913582" w:rsidRDefault="00913582">
      <w:pPr>
        <w:jc w:val="both"/>
      </w:pPr>
    </w:p>
    <w:p w:rsidR="00913582" w:rsidRDefault="00041032">
      <w:pPr>
        <w:jc w:val="both"/>
      </w:pPr>
      <w:r>
        <w:rPr>
          <w:b/>
          <w:sz w:val="28"/>
          <w:szCs w:val="28"/>
        </w:rPr>
        <w:t>Program schůze:</w:t>
      </w:r>
    </w:p>
    <w:p w:rsidR="00913582" w:rsidRPr="00265077" w:rsidRDefault="00913582">
      <w:pPr>
        <w:spacing w:line="270" w:lineRule="auto"/>
        <w:rPr>
          <w:color w:val="auto"/>
        </w:rPr>
      </w:pPr>
    </w:p>
    <w:p w:rsidR="002D7909" w:rsidRDefault="002D7909" w:rsidP="002D7909">
      <w:pPr>
        <w:ind w:left="862"/>
        <w:contextualSpacing/>
        <w:jc w:val="both"/>
        <w:rPr>
          <w:b/>
          <w:color w:val="auto"/>
          <w:sz w:val="28"/>
          <w:szCs w:val="28"/>
        </w:rPr>
      </w:pPr>
    </w:p>
    <w:p w:rsidR="009E2763" w:rsidRPr="008C5D0E" w:rsidRDefault="009E2763" w:rsidP="009E2763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Oprava schodiště před vchody 353 a 354</w:t>
      </w:r>
    </w:p>
    <w:p w:rsidR="009E2763" w:rsidRDefault="009E2763" w:rsidP="009E2763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Představenstvo podepsalo smlouvu o dílo, o termínu zahájení staveb budou nájemníci včas informováni na nástěnce v dotčených vchodech.</w:t>
      </w:r>
    </w:p>
    <w:p w:rsidR="009E2763" w:rsidRDefault="009E2763" w:rsidP="009E2763">
      <w:pPr>
        <w:ind w:left="720"/>
        <w:jc w:val="both"/>
        <w:rPr>
          <w:color w:val="auto"/>
          <w:sz w:val="28"/>
          <w:szCs w:val="28"/>
        </w:rPr>
      </w:pPr>
    </w:p>
    <w:p w:rsidR="009E2763" w:rsidRPr="00BB76BD" w:rsidRDefault="009E2763" w:rsidP="009E2763">
      <w:pPr>
        <w:ind w:left="862"/>
        <w:contextualSpacing/>
        <w:jc w:val="both"/>
        <w:rPr>
          <w:color w:val="auto"/>
          <w:sz w:val="28"/>
          <w:szCs w:val="28"/>
          <w:u w:val="single"/>
        </w:rPr>
      </w:pPr>
      <w:r w:rsidRPr="00BB76BD">
        <w:rPr>
          <w:color w:val="auto"/>
          <w:sz w:val="28"/>
          <w:szCs w:val="28"/>
          <w:u w:val="single"/>
        </w:rPr>
        <w:t>Pro hlasovali všichni přítomní členové představenstva.</w:t>
      </w:r>
    </w:p>
    <w:p w:rsidR="009E2763" w:rsidRDefault="009E2763" w:rsidP="009E2763">
      <w:pPr>
        <w:contextualSpacing/>
        <w:jc w:val="both"/>
        <w:rPr>
          <w:b/>
          <w:color w:val="auto"/>
          <w:sz w:val="28"/>
          <w:szCs w:val="28"/>
        </w:rPr>
      </w:pPr>
    </w:p>
    <w:p w:rsidR="009E2763" w:rsidRDefault="009E2763" w:rsidP="00BB76B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Proškolení obsluhy výtahu</w:t>
      </w:r>
    </w:p>
    <w:p w:rsidR="009E2763" w:rsidRDefault="009E2763" w:rsidP="009E2763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Představenstvo projedná s firmou DOSNA proškolení několika osob na obsluhu výtahu pro případ potřeby vyproštění osob či věcí z výtahu.</w:t>
      </w:r>
    </w:p>
    <w:p w:rsidR="009E2763" w:rsidRDefault="009E2763" w:rsidP="009E2763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9E2763" w:rsidRPr="00BB76BD" w:rsidRDefault="009E2763" w:rsidP="009E2763">
      <w:pPr>
        <w:ind w:left="862"/>
        <w:contextualSpacing/>
        <w:jc w:val="both"/>
        <w:rPr>
          <w:color w:val="auto"/>
          <w:sz w:val="28"/>
          <w:szCs w:val="28"/>
          <w:u w:val="single"/>
        </w:rPr>
      </w:pPr>
      <w:r w:rsidRPr="00BB76BD">
        <w:rPr>
          <w:color w:val="auto"/>
          <w:sz w:val="28"/>
          <w:szCs w:val="28"/>
          <w:u w:val="single"/>
        </w:rPr>
        <w:t>Pro hlasovali všichni přítomní členové představenstva.</w:t>
      </w:r>
    </w:p>
    <w:p w:rsidR="009E2763" w:rsidRPr="009E2763" w:rsidRDefault="009E2763" w:rsidP="009E2763">
      <w:pPr>
        <w:ind w:left="862"/>
        <w:contextualSpacing/>
        <w:jc w:val="both"/>
        <w:rPr>
          <w:color w:val="auto"/>
          <w:sz w:val="28"/>
          <w:szCs w:val="28"/>
        </w:rPr>
      </w:pPr>
    </w:p>
    <w:p w:rsidR="00547504" w:rsidRPr="00547504" w:rsidRDefault="00547504" w:rsidP="00841B3E">
      <w:pPr>
        <w:ind w:left="720"/>
        <w:jc w:val="both"/>
        <w:rPr>
          <w:b/>
          <w:color w:val="FF0000"/>
          <w:sz w:val="28"/>
          <w:szCs w:val="28"/>
        </w:rPr>
      </w:pPr>
    </w:p>
    <w:p w:rsidR="00913582" w:rsidRDefault="003E6465" w:rsidP="00547504">
      <w:pPr>
        <w:jc w:val="both"/>
      </w:pPr>
      <w:hyperlink r:id="rId5"/>
      <w:hyperlink r:id="rId6"/>
    </w:p>
    <w:p w:rsidR="00913582" w:rsidRPr="00A81429" w:rsidRDefault="00547504">
      <w:pPr>
        <w:jc w:val="both"/>
        <w:rPr>
          <w:color w:val="auto"/>
        </w:rPr>
      </w:pPr>
      <w:r>
        <w:rPr>
          <w:b/>
          <w:sz w:val="28"/>
          <w:szCs w:val="28"/>
        </w:rPr>
        <w:t xml:space="preserve">Termín příští schůze </w:t>
      </w:r>
      <w:r w:rsidR="00E425EC">
        <w:rPr>
          <w:b/>
          <w:sz w:val="28"/>
          <w:szCs w:val="28"/>
        </w:rPr>
        <w:t xml:space="preserve">je </w:t>
      </w:r>
      <w:r w:rsidR="003E6465">
        <w:rPr>
          <w:b/>
          <w:color w:val="FF0000"/>
          <w:sz w:val="28"/>
          <w:szCs w:val="28"/>
        </w:rPr>
        <w:t>………</w:t>
      </w:r>
      <w:bookmarkStart w:id="0" w:name="_GoBack"/>
      <w:bookmarkEnd w:id="0"/>
    </w:p>
    <w:p w:rsidR="00C30354" w:rsidRDefault="00C30354">
      <w:pPr>
        <w:jc w:val="center"/>
      </w:pPr>
    </w:p>
    <w:p w:rsidR="00913582" w:rsidRDefault="00913582">
      <w:pPr>
        <w:jc w:val="center"/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>
      <w:pgSz w:w="11905" w:h="16837"/>
      <w:pgMar w:top="1134" w:right="1134" w:bottom="1134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41032"/>
    <w:rsid w:val="000567CD"/>
    <w:rsid w:val="00112736"/>
    <w:rsid w:val="00140F73"/>
    <w:rsid w:val="00265077"/>
    <w:rsid w:val="002B5168"/>
    <w:rsid w:val="002D7909"/>
    <w:rsid w:val="00336456"/>
    <w:rsid w:val="003E04B0"/>
    <w:rsid w:val="003E6465"/>
    <w:rsid w:val="0041405C"/>
    <w:rsid w:val="004A6480"/>
    <w:rsid w:val="004A70F3"/>
    <w:rsid w:val="004C7D2F"/>
    <w:rsid w:val="004E59EE"/>
    <w:rsid w:val="00547504"/>
    <w:rsid w:val="00641D71"/>
    <w:rsid w:val="006B49F0"/>
    <w:rsid w:val="00744B8E"/>
    <w:rsid w:val="0074596A"/>
    <w:rsid w:val="007B2A45"/>
    <w:rsid w:val="007D3EA6"/>
    <w:rsid w:val="007E6ECA"/>
    <w:rsid w:val="007F65EF"/>
    <w:rsid w:val="008056AE"/>
    <w:rsid w:val="00841B3E"/>
    <w:rsid w:val="00853AEB"/>
    <w:rsid w:val="008C5D0E"/>
    <w:rsid w:val="00913582"/>
    <w:rsid w:val="009E2763"/>
    <w:rsid w:val="00A30008"/>
    <w:rsid w:val="00A81429"/>
    <w:rsid w:val="00B53261"/>
    <w:rsid w:val="00B66A46"/>
    <w:rsid w:val="00B7003C"/>
    <w:rsid w:val="00B76EC6"/>
    <w:rsid w:val="00B96CBC"/>
    <w:rsid w:val="00BB76BD"/>
    <w:rsid w:val="00C30354"/>
    <w:rsid w:val="00D5122D"/>
    <w:rsid w:val="00D94BB5"/>
    <w:rsid w:val="00E35718"/>
    <w:rsid w:val="00E425EC"/>
    <w:rsid w:val="00E57519"/>
    <w:rsid w:val="00EA2FC4"/>
    <w:rsid w:val="00EC362F"/>
    <w:rsid w:val="00EF5A38"/>
    <w:rsid w:val="00F53080"/>
    <w:rsid w:val="00FE549C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D2F02-C7B4-40B3-ABF5-E00CCE06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tetinska.cz" TargetMode="External"/><Relationship Id="rId5" Type="http://schemas.openxmlformats.org/officeDocument/2006/relationships/hyperlink" Target="http://www.bdsteti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3</cp:revision>
  <cp:lastPrinted>2016-09-28T12:14:00Z</cp:lastPrinted>
  <dcterms:created xsi:type="dcterms:W3CDTF">2016-10-18T18:21:00Z</dcterms:created>
  <dcterms:modified xsi:type="dcterms:W3CDTF">2016-11-01T09:43:00Z</dcterms:modified>
</cp:coreProperties>
</file>